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E2813" w14:textId="77777777" w:rsidR="0049289D" w:rsidRDefault="0049289D" w:rsidP="0049289D">
      <w:pPr>
        <w:rPr>
          <w:b/>
          <w:bCs/>
          <w:sz w:val="40"/>
          <w:szCs w:val="40"/>
        </w:rPr>
      </w:pPr>
    </w:p>
    <w:p w14:paraId="5012A64B" w14:textId="325466BA" w:rsidR="0049289D" w:rsidRPr="00280BDF" w:rsidRDefault="0049289D" w:rsidP="0049289D">
      <w:pPr>
        <w:rPr>
          <w:b/>
          <w:bCs/>
          <w:sz w:val="40"/>
          <w:szCs w:val="40"/>
        </w:rPr>
      </w:pPr>
      <w:r w:rsidRPr="00280BDF">
        <w:rPr>
          <w:b/>
          <w:bCs/>
          <w:sz w:val="40"/>
          <w:szCs w:val="40"/>
        </w:rPr>
        <w:t>Case Study Request</w:t>
      </w:r>
    </w:p>
    <w:p w14:paraId="768268AE" w14:textId="77777777" w:rsidR="0049289D" w:rsidRDefault="0049289D" w:rsidP="0049289D">
      <w:r w:rsidRPr="00F04F5F">
        <w:t xml:space="preserve">Please complete the below form and include as much detail as you can to ensure the marketing team can create </w:t>
      </w:r>
      <w:r>
        <w:t xml:space="preserve">accurate </w:t>
      </w:r>
      <w:r w:rsidRPr="00F04F5F">
        <w:t xml:space="preserve">content </w:t>
      </w:r>
      <w:r>
        <w:t xml:space="preserve">which reflects your objectives </w:t>
      </w:r>
      <w:r w:rsidRPr="00F04F5F">
        <w:t>and meet your required timeframe.</w:t>
      </w:r>
    </w:p>
    <w:tbl>
      <w:tblPr>
        <w:tblStyle w:val="TableGrid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289D" w14:paraId="2D75040D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03F6C876" w14:textId="77777777" w:rsidR="0049289D" w:rsidRDefault="0049289D" w:rsidP="00E134D1">
            <w:r>
              <w:rPr>
                <w:b/>
                <w:bCs/>
              </w:rPr>
              <w:t>Person requesting:</w:t>
            </w:r>
          </w:p>
        </w:tc>
      </w:tr>
      <w:tr w:rsidR="0049289D" w14:paraId="72D79E38" w14:textId="77777777" w:rsidTr="00E134D1">
        <w:tc>
          <w:tcPr>
            <w:tcW w:w="9016" w:type="dxa"/>
          </w:tcPr>
          <w:p w14:paraId="7D292E80" w14:textId="77777777" w:rsidR="0049289D" w:rsidRPr="00FF4CE4" w:rsidRDefault="0049289D" w:rsidP="00E134D1">
            <w:r w:rsidRPr="00FF4CE4">
              <w:t>Name:</w:t>
            </w:r>
          </w:p>
          <w:p w14:paraId="2FE9E527" w14:textId="77777777" w:rsidR="0049289D" w:rsidRPr="00FF4CE4" w:rsidRDefault="0049289D" w:rsidP="00E134D1">
            <w:r w:rsidRPr="00FF4CE4">
              <w:t>Job Ti</w:t>
            </w:r>
            <w:r>
              <w:t>t</w:t>
            </w:r>
            <w:r w:rsidRPr="00FF4CE4">
              <w:t>le:</w:t>
            </w:r>
          </w:p>
          <w:p w14:paraId="3B08DE5D" w14:textId="77777777" w:rsidR="0049289D" w:rsidRPr="00FF4CE4" w:rsidRDefault="0049289D" w:rsidP="00E134D1">
            <w:r w:rsidRPr="00FF4CE4">
              <w:t>Email:</w:t>
            </w:r>
          </w:p>
          <w:p w14:paraId="5E475D6A" w14:textId="77777777" w:rsidR="0049289D" w:rsidRDefault="0049289D" w:rsidP="00E134D1">
            <w:pPr>
              <w:rPr>
                <w:b/>
                <w:bCs/>
              </w:rPr>
            </w:pPr>
            <w:r w:rsidRPr="00FF4CE4">
              <w:t>Telephone:</w:t>
            </w:r>
          </w:p>
        </w:tc>
      </w:tr>
      <w:tr w:rsidR="0049289D" w14:paraId="5C37489A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54DDCE11" w14:textId="77777777" w:rsidR="0049289D" w:rsidRDefault="0049289D" w:rsidP="00E134D1">
            <w:r>
              <w:rPr>
                <w:b/>
                <w:bCs/>
              </w:rPr>
              <w:t>Date requested:</w:t>
            </w:r>
          </w:p>
        </w:tc>
      </w:tr>
      <w:tr w:rsidR="0049289D" w14:paraId="1B8529BF" w14:textId="77777777" w:rsidTr="00E134D1">
        <w:tc>
          <w:tcPr>
            <w:tcW w:w="9016" w:type="dxa"/>
          </w:tcPr>
          <w:p w14:paraId="4FE92166" w14:textId="77777777" w:rsidR="0049289D" w:rsidRPr="0034141B" w:rsidRDefault="0049289D" w:rsidP="00E134D1"/>
          <w:p w14:paraId="3DB31DA5" w14:textId="77777777" w:rsidR="0049289D" w:rsidRPr="0034141B" w:rsidRDefault="0049289D" w:rsidP="00E134D1"/>
        </w:tc>
      </w:tr>
      <w:tr w:rsidR="0049289D" w14:paraId="1E655CFE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5E9F3FF4" w14:textId="77777777" w:rsidR="0049289D" w:rsidRDefault="0049289D" w:rsidP="00E134D1">
            <w:r>
              <w:rPr>
                <w:b/>
                <w:bCs/>
              </w:rPr>
              <w:t>Publish date:</w:t>
            </w:r>
            <w:r w:rsidRPr="0034141B">
              <w:t xml:space="preserve"> </w:t>
            </w:r>
            <w:r w:rsidRPr="0034141B">
              <w:rPr>
                <w:sz w:val="18"/>
                <w:szCs w:val="18"/>
              </w:rPr>
              <w:t>Please add the approximate date you would like this to go live (dependant on full approval)</w:t>
            </w:r>
          </w:p>
        </w:tc>
      </w:tr>
      <w:tr w:rsidR="0049289D" w14:paraId="5DC5B0F9" w14:textId="77777777" w:rsidTr="00E134D1">
        <w:tc>
          <w:tcPr>
            <w:tcW w:w="9016" w:type="dxa"/>
          </w:tcPr>
          <w:p w14:paraId="31AD3E96" w14:textId="77777777" w:rsidR="0049289D" w:rsidRPr="0034141B" w:rsidRDefault="0049289D" w:rsidP="00E134D1"/>
          <w:p w14:paraId="5E46D0D0" w14:textId="77777777" w:rsidR="0049289D" w:rsidRPr="0034141B" w:rsidRDefault="0049289D" w:rsidP="00E134D1"/>
        </w:tc>
      </w:tr>
      <w:tr w:rsidR="0049289D" w14:paraId="55551D82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04233280" w14:textId="77777777" w:rsidR="0049289D" w:rsidRDefault="0049289D" w:rsidP="00E134D1">
            <w:r>
              <w:rPr>
                <w:b/>
                <w:bCs/>
              </w:rPr>
              <w:t xml:space="preserve">Approval process: </w:t>
            </w:r>
            <w:r w:rsidRPr="0034141B">
              <w:rPr>
                <w:sz w:val="18"/>
                <w:szCs w:val="18"/>
              </w:rPr>
              <w:t xml:space="preserve">Who is required to approve this </w:t>
            </w:r>
            <w:r>
              <w:rPr>
                <w:sz w:val="18"/>
                <w:szCs w:val="18"/>
              </w:rPr>
              <w:t>case study</w:t>
            </w:r>
            <w:r w:rsidRPr="0034141B">
              <w:rPr>
                <w:sz w:val="18"/>
                <w:szCs w:val="18"/>
              </w:rPr>
              <w:t>? Internal and external</w:t>
            </w:r>
          </w:p>
        </w:tc>
      </w:tr>
      <w:tr w:rsidR="0049289D" w14:paraId="0D0116EF" w14:textId="77777777" w:rsidTr="00E134D1">
        <w:tc>
          <w:tcPr>
            <w:tcW w:w="9016" w:type="dxa"/>
          </w:tcPr>
          <w:p w14:paraId="3D59E93B" w14:textId="77777777" w:rsidR="0049289D" w:rsidRPr="0034141B" w:rsidRDefault="0049289D" w:rsidP="00E134D1"/>
          <w:p w14:paraId="3D555094" w14:textId="77777777" w:rsidR="0049289D" w:rsidRPr="0034141B" w:rsidRDefault="0049289D" w:rsidP="00E134D1"/>
        </w:tc>
      </w:tr>
      <w:tr w:rsidR="0049289D" w14:paraId="1D48CB8F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7DD98824" w14:textId="77777777" w:rsidR="0049289D" w:rsidRDefault="0049289D" w:rsidP="00E134D1">
            <w:r>
              <w:rPr>
                <w:b/>
                <w:bCs/>
              </w:rPr>
              <w:t>Purpose of the Case Study:</w:t>
            </w:r>
          </w:p>
        </w:tc>
      </w:tr>
      <w:tr w:rsidR="0049289D" w14:paraId="0F764959" w14:textId="77777777" w:rsidTr="00E134D1">
        <w:tc>
          <w:tcPr>
            <w:tcW w:w="9016" w:type="dxa"/>
          </w:tcPr>
          <w:p w14:paraId="0CB5F7CE" w14:textId="77777777" w:rsidR="0049289D" w:rsidRPr="0034141B" w:rsidRDefault="0049289D" w:rsidP="00E134D1"/>
          <w:p w14:paraId="3BF05EEC" w14:textId="77777777" w:rsidR="0049289D" w:rsidRPr="0034141B" w:rsidRDefault="0049289D" w:rsidP="00E134D1"/>
        </w:tc>
      </w:tr>
      <w:tr w:rsidR="0049289D" w:rsidRPr="005B36DD" w14:paraId="3E42DDD0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47E884FE" w14:textId="77777777" w:rsidR="0049289D" w:rsidRPr="005B36DD" w:rsidRDefault="0049289D" w:rsidP="00E134D1">
            <w:r>
              <w:rPr>
                <w:b/>
                <w:bCs/>
              </w:rPr>
              <w:t>Target Audience:</w:t>
            </w:r>
          </w:p>
        </w:tc>
      </w:tr>
      <w:tr w:rsidR="0049289D" w:rsidRPr="005B36DD" w14:paraId="2BB7F95B" w14:textId="77777777" w:rsidTr="00E134D1">
        <w:tc>
          <w:tcPr>
            <w:tcW w:w="9016" w:type="dxa"/>
          </w:tcPr>
          <w:p w14:paraId="264450BA" w14:textId="77777777" w:rsidR="0049289D" w:rsidRDefault="0049289D" w:rsidP="00E134D1">
            <w:pPr>
              <w:rPr>
                <w:b/>
                <w:bCs/>
              </w:rPr>
            </w:pPr>
          </w:p>
          <w:p w14:paraId="25D9B315" w14:textId="77777777" w:rsidR="0049289D" w:rsidRDefault="0049289D" w:rsidP="00E134D1">
            <w:pPr>
              <w:rPr>
                <w:b/>
                <w:bCs/>
              </w:rPr>
            </w:pPr>
          </w:p>
        </w:tc>
      </w:tr>
      <w:tr w:rsidR="0049289D" w:rsidRPr="005B36DD" w14:paraId="4F7DD63A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4BE5F1E6" w14:textId="440DB25A" w:rsidR="0049289D" w:rsidRPr="005B36DD" w:rsidRDefault="0049289D" w:rsidP="00E134D1">
            <w:r>
              <w:rPr>
                <w:b/>
                <w:bCs/>
              </w:rPr>
              <w:t>Service</w:t>
            </w:r>
            <w:r>
              <w:rPr>
                <w:b/>
                <w:bCs/>
              </w:rPr>
              <w:t xml:space="preserve"> in focus:</w:t>
            </w:r>
            <w:r w:rsidRPr="003414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Include website link to </w:t>
            </w:r>
            <w:r>
              <w:rPr>
                <w:sz w:val="18"/>
                <w:szCs w:val="18"/>
              </w:rPr>
              <w:t>the service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9289D" w:rsidRPr="005B36DD" w14:paraId="5B225578" w14:textId="77777777" w:rsidTr="00E134D1">
        <w:tc>
          <w:tcPr>
            <w:tcW w:w="9016" w:type="dxa"/>
          </w:tcPr>
          <w:p w14:paraId="29904876" w14:textId="77777777" w:rsidR="0049289D" w:rsidRPr="0034141B" w:rsidRDefault="0049289D" w:rsidP="00E134D1"/>
          <w:p w14:paraId="1F38A518" w14:textId="77777777" w:rsidR="0049289D" w:rsidRPr="0034141B" w:rsidRDefault="0049289D" w:rsidP="00E134D1"/>
        </w:tc>
      </w:tr>
      <w:tr w:rsidR="0049289D" w14:paraId="5E5087B4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4F35CEEF" w14:textId="77777777" w:rsidR="0049289D" w:rsidRDefault="0049289D" w:rsidP="00E134D1">
            <w:r>
              <w:rPr>
                <w:b/>
                <w:bCs/>
              </w:rPr>
              <w:t xml:space="preserve">Customer: </w:t>
            </w:r>
            <w:r w:rsidRPr="003414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Business name and brief overview of the company</w:t>
            </w:r>
          </w:p>
        </w:tc>
      </w:tr>
      <w:tr w:rsidR="0049289D" w14:paraId="4C6801FB" w14:textId="77777777" w:rsidTr="00E134D1">
        <w:tc>
          <w:tcPr>
            <w:tcW w:w="9016" w:type="dxa"/>
          </w:tcPr>
          <w:p w14:paraId="5272FF46" w14:textId="77777777" w:rsidR="0049289D" w:rsidRPr="0034141B" w:rsidRDefault="0049289D" w:rsidP="00E134D1"/>
          <w:p w14:paraId="20B7F613" w14:textId="77777777" w:rsidR="0049289D" w:rsidRPr="0034141B" w:rsidRDefault="0049289D" w:rsidP="00E134D1"/>
        </w:tc>
      </w:tr>
      <w:tr w:rsidR="0049289D" w14:paraId="7F787B97" w14:textId="77777777" w:rsidTr="00E134D1">
        <w:tc>
          <w:tcPr>
            <w:tcW w:w="9016" w:type="dxa"/>
            <w:shd w:val="clear" w:color="auto" w:fill="D8D8D8" w:themeFill="text1" w:themeFillTint="33"/>
          </w:tcPr>
          <w:p w14:paraId="4D20D42C" w14:textId="77777777" w:rsidR="0049289D" w:rsidRPr="0034141B" w:rsidRDefault="0049289D" w:rsidP="00E134D1">
            <w:r>
              <w:rPr>
                <w:b/>
                <w:bCs/>
              </w:rPr>
              <w:t xml:space="preserve">Customer Logo: </w:t>
            </w:r>
            <w:r w:rsidRPr="003414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 w:rsidRPr="0034141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ert logo image here</w:t>
            </w:r>
          </w:p>
        </w:tc>
      </w:tr>
      <w:tr w:rsidR="0049289D" w14:paraId="6E746034" w14:textId="77777777" w:rsidTr="00E134D1">
        <w:tc>
          <w:tcPr>
            <w:tcW w:w="9016" w:type="dxa"/>
          </w:tcPr>
          <w:p w14:paraId="4C2A475E" w14:textId="77777777" w:rsidR="0049289D" w:rsidRDefault="0049289D" w:rsidP="00E134D1"/>
          <w:p w14:paraId="0D00B034" w14:textId="77777777" w:rsidR="0049289D" w:rsidRPr="0034141B" w:rsidRDefault="0049289D" w:rsidP="00E134D1"/>
        </w:tc>
      </w:tr>
      <w:tr w:rsidR="0049289D" w14:paraId="48E06D6B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019B9644" w14:textId="77777777" w:rsidR="0049289D" w:rsidRDefault="0049289D" w:rsidP="00E134D1">
            <w:r>
              <w:rPr>
                <w:b/>
                <w:bCs/>
              </w:rPr>
              <w:t>Heading:</w:t>
            </w:r>
          </w:p>
        </w:tc>
      </w:tr>
      <w:tr w:rsidR="0049289D" w14:paraId="139BE121" w14:textId="77777777" w:rsidTr="00E134D1">
        <w:tc>
          <w:tcPr>
            <w:tcW w:w="9016" w:type="dxa"/>
          </w:tcPr>
          <w:p w14:paraId="64D27CFC" w14:textId="77777777" w:rsidR="0049289D" w:rsidRPr="0034141B" w:rsidRDefault="0049289D" w:rsidP="00E134D1"/>
          <w:p w14:paraId="7A11B00D" w14:textId="77777777" w:rsidR="0049289D" w:rsidRPr="0034141B" w:rsidRDefault="0049289D" w:rsidP="00E134D1"/>
        </w:tc>
      </w:tr>
      <w:tr w:rsidR="0049289D" w:rsidRPr="005B36DD" w14:paraId="6AFEA473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5E1872F2" w14:textId="77777777" w:rsidR="0049289D" w:rsidRPr="005B36DD" w:rsidRDefault="0049289D" w:rsidP="00E134D1">
            <w:r>
              <w:rPr>
                <w:b/>
                <w:bCs/>
              </w:rPr>
              <w:t>Subheading:</w:t>
            </w:r>
          </w:p>
        </w:tc>
      </w:tr>
      <w:tr w:rsidR="0049289D" w:rsidRPr="005B36DD" w14:paraId="267687E7" w14:textId="77777777" w:rsidTr="00E134D1">
        <w:tc>
          <w:tcPr>
            <w:tcW w:w="9016" w:type="dxa"/>
          </w:tcPr>
          <w:p w14:paraId="45F7B741" w14:textId="77777777" w:rsidR="0049289D" w:rsidRPr="0034141B" w:rsidRDefault="0049289D" w:rsidP="00E134D1"/>
          <w:p w14:paraId="4B3E0C9C" w14:textId="77777777" w:rsidR="0049289D" w:rsidRPr="0034141B" w:rsidRDefault="0049289D" w:rsidP="00E134D1"/>
        </w:tc>
      </w:tr>
      <w:tr w:rsidR="0049289D" w14:paraId="7129C80C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2C486A7B" w14:textId="77777777" w:rsidR="0049289D" w:rsidRDefault="0049289D" w:rsidP="00E134D1">
            <w:r>
              <w:rPr>
                <w:b/>
                <w:bCs/>
              </w:rPr>
              <w:t>Identify 2-3 challenges the customer was facing:</w:t>
            </w:r>
          </w:p>
        </w:tc>
      </w:tr>
      <w:tr w:rsidR="0049289D" w14:paraId="79D56978" w14:textId="77777777" w:rsidTr="00E134D1">
        <w:tc>
          <w:tcPr>
            <w:tcW w:w="9016" w:type="dxa"/>
          </w:tcPr>
          <w:p w14:paraId="6AEC6C9E" w14:textId="77777777" w:rsidR="0049289D" w:rsidRPr="0034141B" w:rsidRDefault="0049289D" w:rsidP="00E134D1"/>
          <w:p w14:paraId="0B0FD7C5" w14:textId="77777777" w:rsidR="0049289D" w:rsidRPr="0034141B" w:rsidRDefault="0049289D" w:rsidP="00E134D1"/>
        </w:tc>
      </w:tr>
      <w:tr w:rsidR="0049289D" w14:paraId="1B3EF53E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0B3C16AF" w14:textId="77777777" w:rsidR="0049289D" w:rsidRDefault="0049289D" w:rsidP="00E134D1">
            <w:r>
              <w:rPr>
                <w:b/>
                <w:bCs/>
              </w:rPr>
              <w:t>Summarise the customers key goals:</w:t>
            </w:r>
          </w:p>
        </w:tc>
      </w:tr>
      <w:tr w:rsidR="0049289D" w14:paraId="1E4B966F" w14:textId="77777777" w:rsidTr="00E134D1">
        <w:tc>
          <w:tcPr>
            <w:tcW w:w="9016" w:type="dxa"/>
          </w:tcPr>
          <w:p w14:paraId="595311CE" w14:textId="77777777" w:rsidR="0049289D" w:rsidRDefault="0049289D" w:rsidP="00E134D1"/>
          <w:p w14:paraId="62DEF436" w14:textId="77777777" w:rsidR="0049289D" w:rsidRPr="0034141B" w:rsidRDefault="0049289D" w:rsidP="00E134D1"/>
        </w:tc>
      </w:tr>
      <w:tr w:rsidR="0049289D" w14:paraId="5162A751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54D6D97E" w14:textId="77777777" w:rsidR="0049289D" w:rsidRPr="00336C06" w:rsidRDefault="0049289D" w:rsidP="00E134D1">
            <w:pPr>
              <w:rPr>
                <w:b/>
                <w:bCs/>
              </w:rPr>
            </w:pPr>
            <w:r w:rsidRPr="00336C06">
              <w:rPr>
                <w:b/>
                <w:bCs/>
              </w:rPr>
              <w:lastRenderedPageBreak/>
              <w:t>What solution was implemented?</w:t>
            </w:r>
          </w:p>
        </w:tc>
      </w:tr>
      <w:tr w:rsidR="0049289D" w14:paraId="62CEA41A" w14:textId="77777777" w:rsidTr="00E134D1">
        <w:tc>
          <w:tcPr>
            <w:tcW w:w="9016" w:type="dxa"/>
          </w:tcPr>
          <w:p w14:paraId="50B9A185" w14:textId="77777777" w:rsidR="0049289D" w:rsidRDefault="0049289D" w:rsidP="00E134D1"/>
          <w:p w14:paraId="7C765603" w14:textId="77777777" w:rsidR="0049289D" w:rsidRPr="0034141B" w:rsidRDefault="0049289D" w:rsidP="00E134D1"/>
        </w:tc>
      </w:tr>
      <w:tr w:rsidR="0049289D" w14:paraId="709132DF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2C7A72C1" w14:textId="77777777" w:rsidR="0049289D" w:rsidRPr="00336C06" w:rsidRDefault="0049289D" w:rsidP="00E134D1">
            <w:pPr>
              <w:rPr>
                <w:b/>
                <w:bCs/>
              </w:rPr>
            </w:pPr>
            <w:r w:rsidRPr="00336C06">
              <w:rPr>
                <w:b/>
                <w:bCs/>
              </w:rPr>
              <w:t>Results</w:t>
            </w:r>
            <w:r>
              <w:rPr>
                <w:b/>
                <w:bCs/>
              </w:rPr>
              <w:t xml:space="preserve">: </w:t>
            </w:r>
            <w:r w:rsidRPr="00336C06">
              <w:rPr>
                <w:sz w:val="18"/>
                <w:szCs w:val="18"/>
              </w:rPr>
              <w:t>Include facts and statistics</w:t>
            </w:r>
          </w:p>
        </w:tc>
      </w:tr>
      <w:tr w:rsidR="0049289D" w14:paraId="6D38E324" w14:textId="77777777" w:rsidTr="00E134D1">
        <w:tc>
          <w:tcPr>
            <w:tcW w:w="9016" w:type="dxa"/>
          </w:tcPr>
          <w:p w14:paraId="0D599046" w14:textId="77777777" w:rsidR="0049289D" w:rsidRDefault="0049289D" w:rsidP="00E134D1"/>
          <w:p w14:paraId="40007943" w14:textId="77777777" w:rsidR="0049289D" w:rsidRPr="0034141B" w:rsidRDefault="0049289D" w:rsidP="00E134D1"/>
        </w:tc>
      </w:tr>
      <w:tr w:rsidR="0049289D" w14:paraId="49B50B86" w14:textId="77777777" w:rsidTr="00E134D1">
        <w:tc>
          <w:tcPr>
            <w:tcW w:w="9016" w:type="dxa"/>
            <w:shd w:val="clear" w:color="auto" w:fill="D9D9D9" w:themeFill="background1" w:themeFillShade="D9"/>
          </w:tcPr>
          <w:p w14:paraId="3A6EDA2F" w14:textId="77777777" w:rsidR="0049289D" w:rsidRPr="00336C06" w:rsidRDefault="0049289D" w:rsidP="00E134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Customer </w:t>
            </w:r>
            <w:r w:rsidRPr="00336C06">
              <w:rPr>
                <w:b/>
                <w:bCs/>
              </w:rPr>
              <w:t>Testimonials / Quotes</w:t>
            </w:r>
            <w:r>
              <w:rPr>
                <w:b/>
                <w:bCs/>
              </w:rPr>
              <w:t xml:space="preserve">: </w:t>
            </w:r>
            <w:r w:rsidRPr="00336C06">
              <w:rPr>
                <w:sz w:val="18"/>
                <w:szCs w:val="18"/>
              </w:rPr>
              <w:t>Include name and job title</w:t>
            </w:r>
          </w:p>
        </w:tc>
      </w:tr>
      <w:tr w:rsidR="0049289D" w14:paraId="262BDF5A" w14:textId="77777777" w:rsidTr="00E134D1">
        <w:tc>
          <w:tcPr>
            <w:tcW w:w="9016" w:type="dxa"/>
          </w:tcPr>
          <w:p w14:paraId="4187F456" w14:textId="77777777" w:rsidR="0049289D" w:rsidRDefault="0049289D" w:rsidP="00E134D1"/>
          <w:p w14:paraId="17B56D39" w14:textId="77777777" w:rsidR="0049289D" w:rsidRPr="0034141B" w:rsidRDefault="0049289D" w:rsidP="00E134D1"/>
        </w:tc>
      </w:tr>
      <w:tr w:rsidR="00706B58" w14:paraId="41974AB9" w14:textId="77777777" w:rsidTr="00511FE1">
        <w:tc>
          <w:tcPr>
            <w:tcW w:w="9016" w:type="dxa"/>
            <w:shd w:val="clear" w:color="auto" w:fill="D8D8D8" w:themeFill="text1" w:themeFillTint="33"/>
          </w:tcPr>
          <w:p w14:paraId="3C847C09" w14:textId="2847E3B0" w:rsidR="00706B58" w:rsidRPr="00511FE1" w:rsidRDefault="00511FE1" w:rsidP="00E134D1">
            <w:pPr>
              <w:rPr>
                <w:b/>
                <w:bCs/>
              </w:rPr>
            </w:pPr>
            <w:r>
              <w:rPr>
                <w:b/>
                <w:bCs/>
              </w:rPr>
              <w:t>Images</w:t>
            </w:r>
            <w:r w:rsidRPr="00511FE1">
              <w:rPr>
                <w:b/>
                <w:bCs/>
              </w:rPr>
              <w:t xml:space="preserve"> to support the case study</w:t>
            </w:r>
          </w:p>
        </w:tc>
      </w:tr>
      <w:tr w:rsidR="00706B58" w14:paraId="1AB7E694" w14:textId="77777777" w:rsidTr="00E134D1">
        <w:tc>
          <w:tcPr>
            <w:tcW w:w="9016" w:type="dxa"/>
          </w:tcPr>
          <w:p w14:paraId="65B2E2E9" w14:textId="77777777" w:rsidR="00706B58" w:rsidRDefault="00706B58" w:rsidP="00E134D1"/>
        </w:tc>
      </w:tr>
    </w:tbl>
    <w:p w14:paraId="7C2449A5" w14:textId="77777777" w:rsidR="0049289D" w:rsidRDefault="0049289D" w:rsidP="0049289D"/>
    <w:p w14:paraId="0AF7C91A" w14:textId="77777777" w:rsidR="00F731D1" w:rsidRDefault="00F731D1"/>
    <w:p w14:paraId="5EEA9321" w14:textId="77777777" w:rsidR="00FF37CE" w:rsidRDefault="00FF37CE"/>
    <w:p w14:paraId="681B4B07" w14:textId="77777777" w:rsidR="00FF37CE" w:rsidRPr="00BA499E" w:rsidRDefault="00FF37CE" w:rsidP="00BA499E">
      <w:pPr>
        <w:rPr>
          <w:rStyle w:val="SubtleReference"/>
        </w:rPr>
      </w:pPr>
    </w:p>
    <w:p w14:paraId="7A1A36E9" w14:textId="77777777" w:rsidR="00FF37CE" w:rsidRDefault="00FF37CE" w:rsidP="000221EB"/>
    <w:p w14:paraId="5AB99403" w14:textId="77777777" w:rsidR="00FF37CE" w:rsidRDefault="00FF37CE"/>
    <w:p w14:paraId="1C700B3D" w14:textId="77777777" w:rsidR="00FF37CE" w:rsidRDefault="00FF37CE"/>
    <w:p w14:paraId="116BD5F7" w14:textId="77777777" w:rsidR="00FF37CE" w:rsidRDefault="00FF37CE"/>
    <w:p w14:paraId="70FC1E0C" w14:textId="77777777" w:rsidR="00FF37CE" w:rsidRDefault="00FF37CE"/>
    <w:p w14:paraId="1319B0D7" w14:textId="77777777" w:rsidR="00FF37CE" w:rsidRDefault="00FF37CE"/>
    <w:p w14:paraId="5BA1F2F5" w14:textId="77777777" w:rsidR="00FF37CE" w:rsidRDefault="00FF37CE"/>
    <w:p w14:paraId="6EF28C73" w14:textId="77777777" w:rsidR="00FF37CE" w:rsidRDefault="00FF37CE"/>
    <w:p w14:paraId="6A0303BF" w14:textId="77777777" w:rsidR="00853898" w:rsidRDefault="00853898"/>
    <w:p w14:paraId="10B3ACDA" w14:textId="77777777" w:rsidR="00853898" w:rsidRDefault="00853898"/>
    <w:p w14:paraId="57FAE157" w14:textId="77777777" w:rsidR="00853898" w:rsidRDefault="00853898"/>
    <w:p w14:paraId="4EA39EA5" w14:textId="77777777" w:rsidR="00853898" w:rsidRDefault="00853898"/>
    <w:p w14:paraId="760A0A30" w14:textId="77777777" w:rsidR="00853898" w:rsidRDefault="00853898"/>
    <w:p w14:paraId="7A35C301" w14:textId="77777777" w:rsidR="00853898" w:rsidRDefault="00853898"/>
    <w:p w14:paraId="7B86E908" w14:textId="77777777" w:rsidR="00853898" w:rsidRDefault="00853898"/>
    <w:p w14:paraId="01A6D8DD" w14:textId="77777777" w:rsidR="00853898" w:rsidRDefault="00853898"/>
    <w:p w14:paraId="78DA3A9F" w14:textId="77777777" w:rsidR="00853898" w:rsidRDefault="00853898"/>
    <w:p w14:paraId="6707E9A2" w14:textId="77777777" w:rsidR="00853898" w:rsidRDefault="00853898"/>
    <w:p w14:paraId="359AEB9B" w14:textId="77777777" w:rsidR="00853898" w:rsidRDefault="00853898"/>
    <w:p w14:paraId="134D6789" w14:textId="77777777" w:rsidR="00853898" w:rsidRDefault="00853898"/>
    <w:p w14:paraId="1B89BE86" w14:textId="77777777" w:rsidR="00853898" w:rsidRDefault="00853898"/>
    <w:p w14:paraId="0E5EE6A9" w14:textId="77777777" w:rsidR="00853898" w:rsidRDefault="00853898"/>
    <w:p w14:paraId="69C39BE9" w14:textId="77777777" w:rsidR="00853898" w:rsidRDefault="00853898"/>
    <w:p w14:paraId="10413488" w14:textId="77777777" w:rsidR="00853898" w:rsidRDefault="00853898"/>
    <w:p w14:paraId="3088F4B0" w14:textId="77777777" w:rsidR="00853898" w:rsidRDefault="00853898"/>
    <w:p w14:paraId="111FCF05" w14:textId="77777777" w:rsidR="00853898" w:rsidRDefault="00853898"/>
    <w:p w14:paraId="0C55A672" w14:textId="77777777" w:rsidR="00853898" w:rsidRDefault="00853898"/>
    <w:p w14:paraId="4CDF1CA9" w14:textId="77777777" w:rsidR="00853898" w:rsidRDefault="00853898"/>
    <w:p w14:paraId="265B508B" w14:textId="77777777" w:rsidR="00853898" w:rsidRDefault="00853898"/>
    <w:p w14:paraId="182DB379" w14:textId="77777777" w:rsidR="00853898" w:rsidRDefault="00853898"/>
    <w:p w14:paraId="2C4AEDAB" w14:textId="77777777" w:rsidR="00853898" w:rsidRDefault="00853898"/>
    <w:p w14:paraId="518C8240" w14:textId="77777777" w:rsidR="00853898" w:rsidRDefault="00853898"/>
    <w:p w14:paraId="166DB5E2" w14:textId="77777777" w:rsidR="00853898" w:rsidRDefault="00853898"/>
    <w:p w14:paraId="09E75068" w14:textId="77777777" w:rsidR="00853898" w:rsidRDefault="00853898"/>
    <w:p w14:paraId="0A046D31" w14:textId="77777777" w:rsidR="00853898" w:rsidRDefault="00853898"/>
    <w:p w14:paraId="66DDA83F" w14:textId="77777777" w:rsidR="00853898" w:rsidRDefault="00853898"/>
    <w:sectPr w:rsidR="00853898" w:rsidSect="00DE2F2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F427E" w14:textId="77777777" w:rsidR="00D46705" w:rsidRDefault="00D46705" w:rsidP="00FF37CE">
      <w:pPr>
        <w:spacing w:after="0" w:line="240" w:lineRule="auto"/>
      </w:pPr>
      <w:r>
        <w:separator/>
      </w:r>
    </w:p>
  </w:endnote>
  <w:endnote w:type="continuationSeparator" w:id="0">
    <w:p w14:paraId="7C126652" w14:textId="77777777" w:rsidR="00D46705" w:rsidRDefault="00D46705" w:rsidP="00FF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00DA7" w14:textId="77777777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t>[Insert document title]</w:t>
    </w:r>
  </w:p>
  <w:p w14:paraId="43387731" w14:textId="77777777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fldChar w:fldCharType="begin"/>
    </w:r>
    <w:r w:rsidRPr="00DE2F27">
      <w:rPr>
        <w:sz w:val="18"/>
        <w:szCs w:val="18"/>
      </w:rPr>
      <w:instrText xml:space="preserve"> DATE   \* MERGEFORMAT </w:instrText>
    </w:r>
    <w:r w:rsidRPr="00DE2F27">
      <w:rPr>
        <w:sz w:val="18"/>
        <w:szCs w:val="18"/>
      </w:rPr>
      <w:fldChar w:fldCharType="separate"/>
    </w:r>
    <w:r w:rsidR="005103A2">
      <w:rPr>
        <w:noProof/>
        <w:sz w:val="18"/>
        <w:szCs w:val="18"/>
      </w:rPr>
      <w:t>10/03/2021</w:t>
    </w:r>
    <w:r w:rsidRPr="00DE2F27">
      <w:rPr>
        <w:sz w:val="18"/>
        <w:szCs w:val="18"/>
      </w:rPr>
      <w:fldChar w:fldCharType="end"/>
    </w:r>
  </w:p>
  <w:p w14:paraId="68415D21" w14:textId="77777777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fldChar w:fldCharType="begin"/>
    </w:r>
    <w:r w:rsidRPr="00DE2F27">
      <w:rPr>
        <w:sz w:val="18"/>
        <w:szCs w:val="18"/>
      </w:rPr>
      <w:instrText xml:space="preserve"> PAGE    \* MERGEFORMAT </w:instrText>
    </w:r>
    <w:r w:rsidRPr="00DE2F2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DE2F27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5D734" w14:textId="77777777" w:rsidR="00FF37CE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t>[Insert document title]</w:t>
    </w:r>
  </w:p>
  <w:p w14:paraId="5E7DDF33" w14:textId="77777777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fldChar w:fldCharType="begin"/>
    </w:r>
    <w:r w:rsidRPr="00DE2F27">
      <w:rPr>
        <w:sz w:val="18"/>
        <w:szCs w:val="18"/>
      </w:rPr>
      <w:instrText xml:space="preserve"> DATE   \* MERGEFORMAT </w:instrText>
    </w:r>
    <w:r w:rsidRPr="00DE2F27">
      <w:rPr>
        <w:sz w:val="18"/>
        <w:szCs w:val="18"/>
      </w:rPr>
      <w:fldChar w:fldCharType="separate"/>
    </w:r>
    <w:r w:rsidR="005103A2">
      <w:rPr>
        <w:noProof/>
        <w:sz w:val="18"/>
        <w:szCs w:val="18"/>
      </w:rPr>
      <w:t>10/03/2021</w:t>
    </w:r>
    <w:r w:rsidRPr="00DE2F27">
      <w:rPr>
        <w:sz w:val="18"/>
        <w:szCs w:val="18"/>
      </w:rPr>
      <w:fldChar w:fldCharType="end"/>
    </w:r>
  </w:p>
  <w:p w14:paraId="1DE8845E" w14:textId="77777777" w:rsidR="00DE2F27" w:rsidRPr="00DE2F27" w:rsidRDefault="00DE2F27" w:rsidP="00DE2F27">
    <w:pPr>
      <w:pStyle w:val="Footer"/>
      <w:jc w:val="right"/>
      <w:rPr>
        <w:sz w:val="18"/>
        <w:szCs w:val="18"/>
      </w:rPr>
    </w:pPr>
    <w:r w:rsidRPr="00DE2F27">
      <w:rPr>
        <w:sz w:val="18"/>
        <w:szCs w:val="18"/>
      </w:rPr>
      <w:fldChar w:fldCharType="begin"/>
    </w:r>
    <w:r w:rsidRPr="00DE2F27">
      <w:rPr>
        <w:sz w:val="18"/>
        <w:szCs w:val="18"/>
      </w:rPr>
      <w:instrText xml:space="preserve"> PAGE    \* MERGEFORMAT </w:instrText>
    </w:r>
    <w:r w:rsidRPr="00DE2F27">
      <w:rPr>
        <w:sz w:val="18"/>
        <w:szCs w:val="18"/>
      </w:rPr>
      <w:fldChar w:fldCharType="separate"/>
    </w:r>
    <w:r w:rsidRPr="00DE2F27">
      <w:rPr>
        <w:noProof/>
        <w:sz w:val="18"/>
        <w:szCs w:val="18"/>
      </w:rPr>
      <w:t>2</w:t>
    </w:r>
    <w:r w:rsidRPr="00DE2F2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DBA99" w14:textId="77777777" w:rsidR="00D46705" w:rsidRDefault="00D46705" w:rsidP="00FF37CE">
      <w:pPr>
        <w:spacing w:after="0" w:line="240" w:lineRule="auto"/>
      </w:pPr>
      <w:r>
        <w:separator/>
      </w:r>
    </w:p>
  </w:footnote>
  <w:footnote w:type="continuationSeparator" w:id="0">
    <w:p w14:paraId="79FC90FD" w14:textId="77777777" w:rsidR="00D46705" w:rsidRDefault="00D46705" w:rsidP="00FF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555A7" w14:textId="77777777" w:rsidR="00853898" w:rsidRDefault="00853898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D2FBAA0" wp14:editId="4B174512">
          <wp:simplePos x="0" y="0"/>
          <wp:positionH relativeFrom="page">
            <wp:posOffset>5363409</wp:posOffset>
          </wp:positionH>
          <wp:positionV relativeFrom="paragraph">
            <wp:posOffset>-203089</wp:posOffset>
          </wp:positionV>
          <wp:extent cx="1893510" cy="485030"/>
          <wp:effectExtent l="0" t="0" r="0" b="0"/>
          <wp:wrapNone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EVC - Letterhead A4 1PP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53" t="17302" r="4074" b="33068"/>
                  <a:stretch/>
                </pic:blipFill>
                <pic:spPr bwMode="auto">
                  <a:xfrm>
                    <a:off x="0" y="0"/>
                    <a:ext cx="1991518" cy="51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44E46" w14:textId="77777777" w:rsidR="00FF37CE" w:rsidRDefault="00FF37C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C19F2D" wp14:editId="5D0460CE">
          <wp:simplePos x="0" y="0"/>
          <wp:positionH relativeFrom="page">
            <wp:align>left</wp:align>
          </wp:positionH>
          <wp:positionV relativeFrom="paragraph">
            <wp:posOffset>-445908</wp:posOffset>
          </wp:positionV>
          <wp:extent cx="7575252" cy="1426029"/>
          <wp:effectExtent l="0" t="0" r="6985" b="3175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EVC - Letterhead A4 1P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252" cy="1426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E"/>
    <w:rsid w:val="000221EB"/>
    <w:rsid w:val="00151578"/>
    <w:rsid w:val="00220742"/>
    <w:rsid w:val="00341112"/>
    <w:rsid w:val="0049289D"/>
    <w:rsid w:val="005103A2"/>
    <w:rsid w:val="00511FE1"/>
    <w:rsid w:val="00706B58"/>
    <w:rsid w:val="007146AC"/>
    <w:rsid w:val="00742585"/>
    <w:rsid w:val="00853898"/>
    <w:rsid w:val="00BA499E"/>
    <w:rsid w:val="00D46705"/>
    <w:rsid w:val="00DE2F27"/>
    <w:rsid w:val="00F731D1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39B5C"/>
  <w15:chartTrackingRefBased/>
  <w15:docId w15:val="{174926EA-69EA-4324-95F9-F7D8A6EB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9E"/>
  </w:style>
  <w:style w:type="paragraph" w:styleId="Heading1">
    <w:name w:val="heading 1"/>
    <w:basedOn w:val="Normal"/>
    <w:next w:val="Normal"/>
    <w:link w:val="Heading1Char"/>
    <w:uiPriority w:val="9"/>
    <w:qFormat/>
    <w:rsid w:val="00BA499E"/>
    <w:pPr>
      <w:keepNext/>
      <w:keepLines/>
      <w:pBdr>
        <w:bottom w:val="single" w:sz="4" w:space="2" w:color="EC943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5B5B5B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9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C9437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9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66F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499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54A0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499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66F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499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54A0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499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54A0C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499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54A0C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499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54A0C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A499E"/>
    <w:rPr>
      <w:rFonts w:asciiTheme="majorHAnsi" w:eastAsiaTheme="majorEastAsia" w:hAnsiTheme="majorHAnsi" w:cstheme="majorBidi"/>
      <w:b/>
      <w:bCs/>
      <w:color w:val="854A0C" w:themeColor="accent2" w:themeShade="80"/>
      <w:sz w:val="22"/>
      <w:szCs w:val="22"/>
    </w:rPr>
  </w:style>
  <w:style w:type="paragraph" w:customStyle="1" w:styleId="EVCargo">
    <w:name w:val="EV Cargo"/>
    <w:basedOn w:val="Normal"/>
    <w:link w:val="EVCargoChar"/>
    <w:rsid w:val="00341112"/>
  </w:style>
  <w:style w:type="character" w:customStyle="1" w:styleId="EVCargoChar">
    <w:name w:val="EV Cargo Char"/>
    <w:basedOn w:val="DefaultParagraphFont"/>
    <w:link w:val="EVCargo"/>
    <w:rsid w:val="00341112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9"/>
    <w:rsid w:val="00BA499E"/>
    <w:rPr>
      <w:rFonts w:asciiTheme="majorHAnsi" w:eastAsiaTheme="majorEastAsia" w:hAnsiTheme="majorHAnsi" w:cstheme="majorBidi"/>
      <w:color w:val="5B5B5B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499E"/>
    <w:rPr>
      <w:rFonts w:asciiTheme="majorHAnsi" w:eastAsiaTheme="majorEastAsia" w:hAnsiTheme="majorHAnsi" w:cstheme="majorBidi"/>
      <w:color w:val="EC9437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499E"/>
    <w:rPr>
      <w:rFonts w:asciiTheme="majorHAnsi" w:eastAsiaTheme="majorEastAsia" w:hAnsiTheme="majorHAnsi" w:cstheme="majorBidi"/>
      <w:color w:val="C66F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A499E"/>
    <w:rPr>
      <w:rFonts w:asciiTheme="majorHAnsi" w:eastAsiaTheme="majorEastAsia" w:hAnsiTheme="majorHAnsi" w:cstheme="majorBidi"/>
      <w:color w:val="C66F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A499E"/>
    <w:rPr>
      <w:rFonts w:asciiTheme="majorHAnsi" w:eastAsiaTheme="majorEastAsia" w:hAnsiTheme="majorHAnsi" w:cstheme="majorBidi"/>
      <w:color w:val="854A0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A49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5B5B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A499E"/>
    <w:rPr>
      <w:rFonts w:asciiTheme="majorHAnsi" w:eastAsiaTheme="majorEastAsia" w:hAnsiTheme="majorHAnsi" w:cstheme="majorBidi"/>
      <w:color w:val="5B5B5B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9E"/>
    <w:pPr>
      <w:numPr>
        <w:ilvl w:val="1"/>
      </w:numPr>
      <w:spacing w:after="240"/>
    </w:pPr>
    <w:rPr>
      <w:caps/>
      <w:color w:val="6F6F6F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99E"/>
    <w:rPr>
      <w:caps/>
      <w:color w:val="6F6F6F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A499E"/>
    <w:rPr>
      <w:b/>
      <w:bCs/>
    </w:rPr>
  </w:style>
  <w:style w:type="character" w:styleId="Emphasis">
    <w:name w:val="Emphasis"/>
    <w:basedOn w:val="DefaultParagraphFont"/>
    <w:uiPriority w:val="20"/>
    <w:qFormat/>
    <w:rsid w:val="00BA499E"/>
    <w:rPr>
      <w:i/>
      <w:iCs/>
      <w:color w:val="3F3F3F" w:themeColor="text1"/>
    </w:rPr>
  </w:style>
  <w:style w:type="paragraph" w:styleId="ListParagraph">
    <w:name w:val="List Paragraph"/>
    <w:basedOn w:val="Normal"/>
    <w:uiPriority w:val="34"/>
    <w:qFormat/>
    <w:rsid w:val="003411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499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3F3F3F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499E"/>
    <w:rPr>
      <w:rFonts w:asciiTheme="majorHAnsi" w:eastAsiaTheme="majorEastAsia" w:hAnsiTheme="majorHAnsi" w:cstheme="majorBidi"/>
      <w:color w:val="3F3F3F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9E"/>
    <w:pPr>
      <w:pBdr>
        <w:top w:val="single" w:sz="24" w:space="4" w:color="EC943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9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A499E"/>
    <w:rPr>
      <w:i/>
      <w:iCs/>
      <w:color w:val="828282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499E"/>
    <w:rPr>
      <w:b/>
      <w:bCs/>
      <w:i/>
      <w:iCs/>
      <w:caps w:val="0"/>
      <w:smallCaps w:val="0"/>
      <w:strike w:val="0"/>
      <w:dstrike w:val="0"/>
      <w:color w:val="EC9437" w:themeColor="accent2"/>
    </w:rPr>
  </w:style>
  <w:style w:type="character" w:styleId="SubtleReference">
    <w:name w:val="Subtle Reference"/>
    <w:basedOn w:val="DefaultParagraphFont"/>
    <w:uiPriority w:val="31"/>
    <w:qFormat/>
    <w:rsid w:val="00BA499E"/>
    <w:rPr>
      <w:caps w:val="0"/>
      <w:smallCaps/>
      <w:color w:val="6F6F6F" w:themeColor="text1" w:themeTint="BF"/>
      <w:spacing w:val="0"/>
      <w:u w:val="single" w:color="9E9E9E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A499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A499E"/>
    <w:rPr>
      <w:b/>
      <w:bCs/>
      <w:caps w:val="0"/>
      <w:smallCaps/>
      <w:spacing w:val="0"/>
    </w:rPr>
  </w:style>
  <w:style w:type="paragraph" w:styleId="Header">
    <w:name w:val="header"/>
    <w:basedOn w:val="Normal"/>
    <w:link w:val="HeaderChar"/>
    <w:uiPriority w:val="99"/>
    <w:unhideWhenUsed/>
    <w:rsid w:val="00FF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CE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FF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CE"/>
    <w:rPr>
      <w:rFonts w:ascii="Tahoma" w:hAnsi="Tahom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99E"/>
    <w:pPr>
      <w:spacing w:line="240" w:lineRule="auto"/>
    </w:pPr>
    <w:rPr>
      <w:b/>
      <w:bCs/>
      <w:color w:val="6F6F6F" w:themeColor="text1" w:themeTint="BF"/>
      <w:sz w:val="16"/>
      <w:szCs w:val="16"/>
    </w:rPr>
  </w:style>
  <w:style w:type="paragraph" w:styleId="NoSpacing">
    <w:name w:val="No Spacing"/>
    <w:uiPriority w:val="1"/>
    <w:qFormat/>
    <w:rsid w:val="00BA499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99E"/>
    <w:pPr>
      <w:outlineLvl w:val="9"/>
    </w:pPr>
  </w:style>
  <w:style w:type="table" w:styleId="TableGrid">
    <w:name w:val="Table Grid"/>
    <w:basedOn w:val="TableNormal"/>
    <w:uiPriority w:val="39"/>
    <w:rsid w:val="0049289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V Cargo">
  <a:themeElements>
    <a:clrScheme name="EV Cargo">
      <a:dk1>
        <a:srgbClr val="3F3F3F"/>
      </a:dk1>
      <a:lt1>
        <a:sysClr val="window" lastClr="FFFFFF"/>
      </a:lt1>
      <a:dk2>
        <a:srgbClr val="3F3F3F"/>
      </a:dk2>
      <a:lt2>
        <a:srgbClr val="F8F8F8"/>
      </a:lt2>
      <a:accent1>
        <a:srgbClr val="EF6B0C"/>
      </a:accent1>
      <a:accent2>
        <a:srgbClr val="EC9437"/>
      </a:accent2>
      <a:accent3>
        <a:srgbClr val="D3D3D4"/>
      </a:accent3>
      <a:accent4>
        <a:srgbClr val="818182"/>
      </a:accent4>
      <a:accent5>
        <a:srgbClr val="373738"/>
      </a:accent5>
      <a:accent6>
        <a:srgbClr val="F2F2F2"/>
      </a:accent6>
      <a:hlink>
        <a:srgbClr val="5F5F5F"/>
      </a:hlink>
      <a:folHlink>
        <a:srgbClr val="919191"/>
      </a:folHlink>
    </a:clrScheme>
    <a:fontScheme name="EV Cargo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1D1B29F6EB349A571681E8E8D242F" ma:contentTypeVersion="4" ma:contentTypeDescription="Create a new document." ma:contentTypeScope="" ma:versionID="f3cea6e70bd61f22681800654bdadafc">
  <xsd:schema xmlns:xsd="http://www.w3.org/2001/XMLSchema" xmlns:xs="http://www.w3.org/2001/XMLSchema" xmlns:p="http://schemas.microsoft.com/office/2006/metadata/properties" xmlns:ns2="64b52d00-01ca-4be6-808f-d3e8075c11a9" targetNamespace="http://schemas.microsoft.com/office/2006/metadata/properties" ma:root="true" ma:fieldsID="28a7ba2a0a1e619a11da348e6647a436" ns2:_="">
    <xsd:import namespace="64b52d00-01ca-4be6-808f-d3e8075c1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2d00-01ca-4be6-808f-d3e8075c1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EEEF4-E5DB-4EFF-94CB-90E2CE402EAB}"/>
</file>

<file path=customXml/itemProps2.xml><?xml version="1.0" encoding="utf-8"?>
<ds:datastoreItem xmlns:ds="http://schemas.openxmlformats.org/officeDocument/2006/customXml" ds:itemID="{C7800B59-5079-41A1-A86C-76BB13BEF2C0}"/>
</file>

<file path=customXml/itemProps3.xml><?xml version="1.0" encoding="utf-8"?>
<ds:datastoreItem xmlns:ds="http://schemas.openxmlformats.org/officeDocument/2006/customXml" ds:itemID="{7DCD3A9C-FBB7-4A96-A8CE-7F7A6BB37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Owen</dc:creator>
  <cp:keywords/>
  <dc:description/>
  <cp:lastModifiedBy>Shona Callow</cp:lastModifiedBy>
  <cp:revision>5</cp:revision>
  <dcterms:created xsi:type="dcterms:W3CDTF">2021-03-10T10:49:00Z</dcterms:created>
  <dcterms:modified xsi:type="dcterms:W3CDTF">2021-03-10T10:52:00Z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0x0101008A11D1B29F6EB349A571681E8E8D242F</vt:lpwstr>
  </property>
  <property fmtid="{D5CDD505-2E9C-101B-9397-08002B2CF9AE}" pid="3" name="Order">
    <vt:r8>399400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